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Задание</w:t>
      </w: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>Написать программу, используя объектно-ориентированный подход, которая описывает объект и его основные характеристики и действия.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>Описание классов необходимо оформить в виде отдельного модуля. Иерархия классов должна включать минимум три класса, один из которых – абстрактный.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 xml:space="preserve">Программа должна быть составлена на языке </w:t>
      </w:r>
      <w:proofErr w:type="spellStart"/>
      <w:r w:rsidRPr="00EA2222">
        <w:rPr>
          <w:rFonts w:ascii="Arial" w:eastAsia="Times New Roman" w:hAnsi="Arial" w:cs="Arial"/>
          <w:color w:val="000000"/>
          <w:sz w:val="27"/>
          <w:szCs w:val="27"/>
        </w:rPr>
        <w:t>Java</w:t>
      </w:r>
      <w:proofErr w:type="spellEnd"/>
      <w:r w:rsidRPr="00EA2222">
        <w:rPr>
          <w:rFonts w:ascii="Arial" w:eastAsia="Times New Roman" w:hAnsi="Arial" w:cs="Arial"/>
          <w:color w:val="000000"/>
          <w:sz w:val="27"/>
          <w:szCs w:val="27"/>
        </w:rPr>
        <w:t xml:space="preserve"> и должна содержать все требуемые структуры для реализации системы.</w:t>
      </w:r>
    </w:p>
    <w:p w:rsidR="00EA2222" w:rsidRPr="00EA2222" w:rsidRDefault="00EA2222" w:rsidP="00EA2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Рекомендации по выполнению курсовой работы</w:t>
      </w:r>
    </w:p>
    <w:p w:rsidR="00EA2222" w:rsidRPr="00EA2222" w:rsidRDefault="00EA2222" w:rsidP="00EA22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Проанализируйте свой объект. Какие другие объекты являются вспомогательными? Продумайте необходимые поля и методы и опишите классы этих объектов. Создайте иерархию. Количество объектов описывающих Вашу область (согласно варианту) должно составлять как минимум (можно и больше)</w:t>
      </w:r>
      <w:r w:rsidRPr="00EA222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EA2222">
        <w:rPr>
          <w:rFonts w:ascii="Arial" w:eastAsia="Times New Roman" w:hAnsi="Arial" w:cs="Arial"/>
          <w:color w:val="000000"/>
          <w:sz w:val="24"/>
          <w:szCs w:val="24"/>
        </w:rPr>
        <w:t>3 различных объекта.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Исключите из программы прямое обращение к полям. Для работы с внутренними полями (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private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 используйте только методы класса. Все действия, требуемые от объекта Вашего варианта, необходимо представить в структуре классов программы (</w:t>
      </w:r>
      <w:r w:rsidRPr="00EA222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подробное выполнение самих методов не нужно</w:t>
      </w:r>
      <w:r w:rsidRPr="00EA222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A2222" w:rsidRPr="00EA2222" w:rsidRDefault="00EA2222" w:rsidP="00EA2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программе. Критерий оценки.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Программа должна быть написана в соответствии с заданием своего варианта, в ней должны быть правильно применены все изученные  принципы ООП, и построена корректная, соответствующая заданию, структура классов.</w:t>
      </w:r>
    </w:p>
    <w:p w:rsidR="00EA2222" w:rsidRPr="00EA2222" w:rsidRDefault="00EA2222" w:rsidP="00EA2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оформлению отчета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>Необходимо представить следующее:</w:t>
      </w:r>
    </w:p>
    <w:p w:rsidR="00EA2222" w:rsidRPr="00EA2222" w:rsidRDefault="00EA2222" w:rsidP="00EA2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Текст задания (файл с расширением .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EA2222" w:rsidRPr="00EA2222" w:rsidRDefault="00EA2222" w:rsidP="00EA2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Диаграмма вариантов использования и диаграмма классов (схемы могут быть сделаны в любом графическом редакторе и вставлены в отчет в виде картинки) - (файл с расширением .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A2222" w:rsidRPr="00EA2222" w:rsidRDefault="00EA2222" w:rsidP="00EA2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Текст программы (файл (-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ы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 с расширением .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java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 ;</w:t>
      </w:r>
    </w:p>
    <w:p w:rsidR="00E45BDB" w:rsidRPr="00EA2222" w:rsidRDefault="00EA2222" w:rsidP="00EA2222">
      <w:pPr>
        <w:rPr>
          <w:rFonts w:cstheme="minorHAnsi"/>
          <w:b/>
          <w:sz w:val="28"/>
          <w:szCs w:val="28"/>
        </w:rPr>
      </w:pPr>
      <w:r w:rsidRPr="00EA2222">
        <w:rPr>
          <w:rFonts w:cstheme="minorHAnsi"/>
          <w:b/>
          <w:sz w:val="28"/>
          <w:szCs w:val="28"/>
        </w:rPr>
        <w:t xml:space="preserve">Задание: </w:t>
      </w:r>
    </w:p>
    <w:p w:rsidR="00EA2222" w:rsidRPr="00EA2222" w:rsidRDefault="00040B4B" w:rsidP="00040B4B">
      <w:pPr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040B4B">
        <w:rPr>
          <w:rFonts w:cstheme="minorHAnsi"/>
          <w:b/>
          <w:color w:val="000000"/>
          <w:sz w:val="28"/>
          <w:szCs w:val="28"/>
        </w:rPr>
        <w:t>Банковский автомат. Разработать систему, связанную с обслуживанием банковского автомата по выдаче денег по кредитной карточке.</w:t>
      </w:r>
    </w:p>
    <w:sectPr w:rsidR="00EA2222" w:rsidRPr="00EA2222" w:rsidSect="0013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D24"/>
    <w:multiLevelType w:val="multilevel"/>
    <w:tmpl w:val="43E2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944A6"/>
    <w:multiLevelType w:val="multilevel"/>
    <w:tmpl w:val="CC5C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839A5"/>
    <w:rsid w:val="00024AAD"/>
    <w:rsid w:val="00040B4B"/>
    <w:rsid w:val="0013169A"/>
    <w:rsid w:val="001839A5"/>
    <w:rsid w:val="00273D80"/>
    <w:rsid w:val="0028623A"/>
    <w:rsid w:val="0030636E"/>
    <w:rsid w:val="00333D82"/>
    <w:rsid w:val="00387882"/>
    <w:rsid w:val="00467787"/>
    <w:rsid w:val="0056414D"/>
    <w:rsid w:val="005A2F39"/>
    <w:rsid w:val="005D1F51"/>
    <w:rsid w:val="00606956"/>
    <w:rsid w:val="00626076"/>
    <w:rsid w:val="00840316"/>
    <w:rsid w:val="00842030"/>
    <w:rsid w:val="00847F8D"/>
    <w:rsid w:val="00897418"/>
    <w:rsid w:val="009418F7"/>
    <w:rsid w:val="009D4248"/>
    <w:rsid w:val="009F466B"/>
    <w:rsid w:val="00A05356"/>
    <w:rsid w:val="00A47EB3"/>
    <w:rsid w:val="00B12C49"/>
    <w:rsid w:val="00B35642"/>
    <w:rsid w:val="00BB7454"/>
    <w:rsid w:val="00CE1778"/>
    <w:rsid w:val="00D332B0"/>
    <w:rsid w:val="00DF280C"/>
    <w:rsid w:val="00DF75F2"/>
    <w:rsid w:val="00E45BDB"/>
    <w:rsid w:val="00E83A24"/>
    <w:rsid w:val="00EA2222"/>
    <w:rsid w:val="00EA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7E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EB3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47EB3"/>
    <w:rPr>
      <w:b/>
      <w:bCs/>
    </w:rPr>
  </w:style>
  <w:style w:type="character" w:customStyle="1" w:styleId="apple-converted-space">
    <w:name w:val="apple-converted-space"/>
    <w:basedOn w:val="a0"/>
    <w:rsid w:val="00626076"/>
  </w:style>
  <w:style w:type="character" w:customStyle="1" w:styleId="apple-style-span">
    <w:name w:val="apple-style-span"/>
    <w:basedOn w:val="a0"/>
    <w:rsid w:val="00EA2222"/>
  </w:style>
  <w:style w:type="paragraph" w:styleId="a6">
    <w:name w:val="Normal (Web)"/>
    <w:basedOn w:val="a"/>
    <w:uiPriority w:val="99"/>
    <w:semiHidden/>
    <w:unhideWhenUsed/>
    <w:rsid w:val="00EA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7E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EB3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47EB3"/>
    <w:rPr>
      <w:b/>
      <w:bCs/>
    </w:rPr>
  </w:style>
  <w:style w:type="character" w:customStyle="1" w:styleId="apple-converted-space">
    <w:name w:val="apple-converted-space"/>
    <w:basedOn w:val="a0"/>
    <w:rsid w:val="00626076"/>
  </w:style>
  <w:style w:type="character" w:customStyle="1" w:styleId="apple-style-span">
    <w:name w:val="apple-style-span"/>
    <w:basedOn w:val="a0"/>
    <w:rsid w:val="00EA2222"/>
  </w:style>
  <w:style w:type="paragraph" w:styleId="a6">
    <w:name w:val="Normal (Web)"/>
    <w:basedOn w:val="a"/>
    <w:uiPriority w:val="99"/>
    <w:semiHidden/>
    <w:unhideWhenUsed/>
    <w:rsid w:val="00EA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Константин</cp:lastModifiedBy>
  <cp:revision>2</cp:revision>
  <dcterms:created xsi:type="dcterms:W3CDTF">2013-09-02T14:09:00Z</dcterms:created>
  <dcterms:modified xsi:type="dcterms:W3CDTF">2013-09-02T14:09:00Z</dcterms:modified>
</cp:coreProperties>
</file>